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6EA1" w14:textId="77777777" w:rsidR="000268AF" w:rsidRPr="000F3BC6" w:rsidRDefault="00EF02FF" w:rsidP="005E358B">
      <w:pPr>
        <w:pStyle w:val="NoSpacing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Maus College Prep Vocabulary #2</w:t>
      </w:r>
    </w:p>
    <w:p w14:paraId="2DB5DCFF" w14:textId="77777777" w:rsidR="000F3BC6" w:rsidRPr="000F3BC6" w:rsidRDefault="00EF02FF" w:rsidP="005E358B">
      <w:pPr>
        <w:pStyle w:val="NoSpacing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Mrs. Maas</w:t>
      </w:r>
    </w:p>
    <w:p w14:paraId="34EBF98E" w14:textId="77777777" w:rsidR="000F3BC6" w:rsidRPr="000F3BC6" w:rsidRDefault="000F3BC6" w:rsidP="005E358B">
      <w:pPr>
        <w:pStyle w:val="NoSpacing"/>
        <w:rPr>
          <w:rFonts w:ascii="Garamond" w:hAnsi="Garamond"/>
          <w:sz w:val="22"/>
          <w:szCs w:val="22"/>
        </w:rPr>
      </w:pPr>
    </w:p>
    <w:p w14:paraId="5BD18B09" w14:textId="2B502D4C" w:rsidR="000F3BC6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Absolution</w:t>
      </w:r>
      <w:r w:rsidR="00756A90">
        <w:rPr>
          <w:rFonts w:ascii="Garamond" w:hAnsi="Garamond"/>
          <w:sz w:val="22"/>
          <w:szCs w:val="22"/>
        </w:rPr>
        <w:t>: the act of formal redemption as pronounced by a priest</w:t>
      </w:r>
    </w:p>
    <w:p w14:paraId="10CFB8EE" w14:textId="3DE694E0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Abundant</w:t>
      </w:r>
      <w:r w:rsidR="00756A90">
        <w:rPr>
          <w:rFonts w:ascii="Garamond" w:hAnsi="Garamond"/>
          <w:sz w:val="22"/>
          <w:szCs w:val="22"/>
        </w:rPr>
        <w:t>: present in great quantity</w:t>
      </w:r>
    </w:p>
    <w:p w14:paraId="0BF64214" w14:textId="51EA2E2A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Allegory</w:t>
      </w:r>
      <w:r w:rsidR="00756A90">
        <w:rPr>
          <w:rFonts w:ascii="Garamond" w:hAnsi="Garamond"/>
          <w:sz w:val="22"/>
          <w:szCs w:val="22"/>
        </w:rPr>
        <w:t>: a short moral story (often with animal characters)</w:t>
      </w:r>
    </w:p>
    <w:p w14:paraId="0151B4EA" w14:textId="50BE6F96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Barrack</w:t>
      </w:r>
      <w:r w:rsidR="00756A90">
        <w:rPr>
          <w:rFonts w:ascii="Garamond" w:hAnsi="Garamond"/>
          <w:sz w:val="22"/>
          <w:szCs w:val="22"/>
        </w:rPr>
        <w:t>: a building or group of buildings used to house military personnel</w:t>
      </w:r>
    </w:p>
    <w:p w14:paraId="3696189A" w14:textId="34CBBCD6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Bribe</w:t>
      </w:r>
      <w:r w:rsidR="00756A90">
        <w:rPr>
          <w:rFonts w:ascii="Garamond" w:hAnsi="Garamond"/>
          <w:sz w:val="22"/>
          <w:szCs w:val="22"/>
        </w:rPr>
        <w:t>: payment made to a person in a position of trust to corrupt his judgement</w:t>
      </w:r>
    </w:p>
    <w:p w14:paraId="373A8A23" w14:textId="07183470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Bungalow</w:t>
      </w:r>
      <w:r w:rsidR="00756A90">
        <w:rPr>
          <w:rFonts w:ascii="Garamond" w:hAnsi="Garamond"/>
          <w:sz w:val="22"/>
          <w:szCs w:val="22"/>
        </w:rPr>
        <w:t>: a small house with a single story</w:t>
      </w:r>
    </w:p>
    <w:p w14:paraId="5BD23CE0" w14:textId="5BD417A4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Cache</w:t>
      </w:r>
      <w:r w:rsidR="00555E3B">
        <w:rPr>
          <w:rFonts w:ascii="Garamond" w:hAnsi="Garamond"/>
          <w:sz w:val="22"/>
          <w:szCs w:val="22"/>
        </w:rPr>
        <w:t>: a hidden storage</w:t>
      </w:r>
      <w:r w:rsidR="00756A90">
        <w:rPr>
          <w:rFonts w:ascii="Garamond" w:hAnsi="Garamond"/>
          <w:sz w:val="22"/>
          <w:szCs w:val="22"/>
        </w:rPr>
        <w:t xml:space="preserve"> space (for money, provisions or weapons)</w:t>
      </w:r>
    </w:p>
    <w:p w14:paraId="2B764740" w14:textId="48334CD8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Conjugate</w:t>
      </w:r>
      <w:r w:rsidR="00756A90">
        <w:rPr>
          <w:rFonts w:ascii="Garamond" w:hAnsi="Garamond"/>
          <w:sz w:val="22"/>
          <w:szCs w:val="22"/>
        </w:rPr>
        <w:t>: to undergo a connection of ideas or elements.</w:t>
      </w:r>
    </w:p>
    <w:p w14:paraId="73982EF9" w14:textId="7317DBDF" w:rsidR="00EF02FF" w:rsidRDefault="00EF02FF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Conspire</w:t>
      </w:r>
      <w:r w:rsidR="00756A90">
        <w:rPr>
          <w:rFonts w:ascii="Garamond" w:hAnsi="Garamond"/>
          <w:sz w:val="22"/>
          <w:szCs w:val="22"/>
        </w:rPr>
        <w:t>: act in unison or agreement and in secret towards a deceitful or illegal purpose</w:t>
      </w:r>
    </w:p>
    <w:p w14:paraId="304F06A9" w14:textId="755AFF4E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Convalesce</w:t>
      </w:r>
      <w:r w:rsidR="00756A90">
        <w:rPr>
          <w:rFonts w:ascii="Garamond" w:hAnsi="Garamond"/>
          <w:sz w:val="22"/>
          <w:szCs w:val="22"/>
        </w:rPr>
        <w:t>: get over an illness or shock</w:t>
      </w:r>
    </w:p>
    <w:p w14:paraId="62BF5324" w14:textId="3F0158EF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Crematorium</w:t>
      </w:r>
      <w:r w:rsidR="00756A90">
        <w:rPr>
          <w:rFonts w:ascii="Garamond" w:hAnsi="Garamond"/>
          <w:sz w:val="22"/>
          <w:szCs w:val="22"/>
        </w:rPr>
        <w:t>: a furnace where a corpse can be burned and reduced to ashes</w:t>
      </w:r>
    </w:p>
    <w:p w14:paraId="60E56C6F" w14:textId="363E4C63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Dialect</w:t>
      </w:r>
      <w:r w:rsidR="00756A90">
        <w:rPr>
          <w:rFonts w:ascii="Garamond" w:hAnsi="Garamond"/>
          <w:sz w:val="22"/>
          <w:szCs w:val="22"/>
        </w:rPr>
        <w:t>:  the usage or vocabulary that is characteristic of a specific group of people</w:t>
      </w:r>
    </w:p>
    <w:p w14:paraId="5C7DCECA" w14:textId="0F053687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Dowry</w:t>
      </w:r>
      <w:r w:rsidR="00756A90">
        <w:rPr>
          <w:rFonts w:ascii="Garamond" w:hAnsi="Garamond"/>
          <w:sz w:val="22"/>
          <w:szCs w:val="22"/>
        </w:rPr>
        <w:t>: money or property brought by a woman to her husband at marriage</w:t>
      </w:r>
    </w:p>
    <w:p w14:paraId="61730DDF" w14:textId="3620E07E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Epigraph</w:t>
      </w:r>
      <w:r w:rsidR="00756A90">
        <w:rPr>
          <w:rFonts w:ascii="Garamond" w:hAnsi="Garamond"/>
          <w:sz w:val="22"/>
          <w:szCs w:val="22"/>
        </w:rPr>
        <w:t>: a quotation</w:t>
      </w:r>
      <w:r w:rsidR="00900D11">
        <w:rPr>
          <w:rFonts w:ascii="Garamond" w:hAnsi="Garamond"/>
          <w:sz w:val="22"/>
          <w:szCs w:val="22"/>
        </w:rPr>
        <w:t>, poem, or phrase</w:t>
      </w:r>
      <w:r w:rsidR="00756A90">
        <w:rPr>
          <w:rFonts w:ascii="Garamond" w:hAnsi="Garamond"/>
          <w:sz w:val="22"/>
          <w:szCs w:val="22"/>
        </w:rPr>
        <w:t xml:space="preserve"> at the beginning of </w:t>
      </w:r>
      <w:r w:rsidR="00900D11">
        <w:rPr>
          <w:rFonts w:ascii="Garamond" w:hAnsi="Garamond"/>
          <w:sz w:val="22"/>
          <w:szCs w:val="22"/>
        </w:rPr>
        <w:t>a</w:t>
      </w:r>
      <w:bookmarkStart w:id="0" w:name="_GoBack"/>
      <w:bookmarkEnd w:id="0"/>
      <w:r w:rsidR="00756A90">
        <w:rPr>
          <w:rFonts w:ascii="Garamond" w:hAnsi="Garamond"/>
          <w:sz w:val="22"/>
          <w:szCs w:val="22"/>
        </w:rPr>
        <w:t xml:space="preserve"> piece of writing</w:t>
      </w:r>
    </w:p>
    <w:p w14:paraId="15E812D5" w14:textId="4888AEAB" w:rsidR="005E358B" w:rsidRDefault="005E358B" w:rsidP="005E358B">
      <w:pPr>
        <w:pStyle w:val="NoSpacing"/>
        <w:spacing w:line="72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Eugenics</w:t>
      </w:r>
      <w:r w:rsidR="00756A90">
        <w:rPr>
          <w:rFonts w:ascii="Garamond" w:hAnsi="Garamond"/>
          <w:sz w:val="22"/>
          <w:szCs w:val="22"/>
        </w:rPr>
        <w:t>: the study of methods of improving genetic qualities by selective breading</w:t>
      </w:r>
    </w:p>
    <w:p w14:paraId="032741A9" w14:textId="77777777" w:rsidR="00EF02FF" w:rsidRPr="000F3BC6" w:rsidRDefault="00EF02FF" w:rsidP="005E358B">
      <w:pPr>
        <w:pStyle w:val="NoSpacing"/>
        <w:rPr>
          <w:rFonts w:ascii="Garamond" w:hAnsi="Garamond"/>
          <w:sz w:val="22"/>
          <w:szCs w:val="22"/>
        </w:rPr>
      </w:pPr>
    </w:p>
    <w:sectPr w:rsidR="00EF02FF" w:rsidRPr="000F3BC6" w:rsidSect="000F3BC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03DF"/>
    <w:multiLevelType w:val="hybridMultilevel"/>
    <w:tmpl w:val="AEE2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6"/>
    <w:rsid w:val="000268AF"/>
    <w:rsid w:val="000F3BC6"/>
    <w:rsid w:val="00555E3B"/>
    <w:rsid w:val="005E358B"/>
    <w:rsid w:val="00756A90"/>
    <w:rsid w:val="00900D11"/>
    <w:rsid w:val="00E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D39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BC6"/>
  </w:style>
  <w:style w:type="paragraph" w:styleId="ListParagraph">
    <w:name w:val="List Paragraph"/>
    <w:basedOn w:val="Normal"/>
    <w:uiPriority w:val="34"/>
    <w:qFormat/>
    <w:rsid w:val="000F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Macintosh Word</Application>
  <DocSecurity>0</DocSecurity>
  <Lines>7</Lines>
  <Paragraphs>2</Paragraphs>
  <ScaleCrop>false</ScaleCrop>
  <Company>NUSD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Hansen</dc:creator>
  <cp:keywords/>
  <dc:description/>
  <cp:lastModifiedBy>Brittney Maas</cp:lastModifiedBy>
  <cp:revision>4</cp:revision>
  <cp:lastPrinted>2015-02-17T15:40:00Z</cp:lastPrinted>
  <dcterms:created xsi:type="dcterms:W3CDTF">2015-02-18T22:56:00Z</dcterms:created>
  <dcterms:modified xsi:type="dcterms:W3CDTF">2016-02-11T16:31:00Z</dcterms:modified>
</cp:coreProperties>
</file>